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38" w:rsidRPr="00B93938" w:rsidRDefault="00B93938" w:rsidP="00B93938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B93938">
        <w:rPr>
          <w:rFonts w:ascii="Times New Roman" w:eastAsia="Calibri" w:hAnsi="Times New Roman" w:cs="Times New Roman"/>
          <w:bCs/>
          <w:sz w:val="28"/>
          <w:szCs w:val="28"/>
        </w:rPr>
        <w:t xml:space="preserve">Ciao di </w:t>
      </w:r>
      <w:proofErr w:type="spellStart"/>
      <w:r w:rsidRPr="00B93938">
        <w:rPr>
          <w:rFonts w:ascii="Times New Roman" w:eastAsia="Calibri" w:hAnsi="Times New Roman" w:cs="Times New Roman"/>
          <w:bCs/>
          <w:sz w:val="28"/>
          <w:szCs w:val="28"/>
        </w:rPr>
        <w:t>nuovo</w:t>
      </w:r>
      <w:proofErr w:type="spellEnd"/>
      <w:r w:rsidRPr="00B939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3938" w:rsidRPr="00B93938" w:rsidRDefault="00B93938" w:rsidP="00B93938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93938">
        <w:rPr>
          <w:rFonts w:ascii="Times New Roman" w:eastAsia="Calibri" w:hAnsi="Times New Roman" w:cs="Times New Roman"/>
          <w:bCs/>
          <w:sz w:val="28"/>
          <w:szCs w:val="28"/>
        </w:rPr>
        <w:t>Ponovno pozdravljeni.</w:t>
      </w:r>
    </w:p>
    <w:p w:rsidR="00B93938" w:rsidRPr="00B93938" w:rsidRDefault="00B93938" w:rsidP="00B93938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B58" w:rsidRDefault="00B93938" w:rsidP="00B93938">
      <w:pPr>
        <w:rPr>
          <w:rStyle w:val="Hiperpovezav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Pri današnji uri si poglejte posnetek LA CLASSIFICAZIONE DEGLI ANIMALI, ki ga dobite na spodnji povezavi, in nato rešite delovni list</w:t>
      </w:r>
      <w:r w:rsidR="00532B58">
        <w:rPr>
          <w:rFonts w:ascii="Times New Roman" w:hAnsi="Times New Roman" w:cs="Times New Roman"/>
          <w:b/>
          <w:sz w:val="24"/>
          <w:szCs w:val="24"/>
        </w:rPr>
        <w:t xml:space="preserve"> COME SI MUOVONO GLI ANIMALI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Pr="00772F48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https://www.youtube.com/watch?v=Mt4pDnR3gh0</w:t>
        </w:r>
      </w:hyperlink>
    </w:p>
    <w:p w:rsidR="00532B58" w:rsidRDefault="00532B58" w:rsidP="00532B58">
      <w:pPr>
        <w:pStyle w:val="Naslov1"/>
        <w:shd w:val="clear" w:color="auto" w:fill="F9F9F9"/>
        <w:spacing w:before="0"/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32B58" w:rsidRPr="00532B58" w:rsidRDefault="00532B58" w:rsidP="00532B58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Na koncu ure </w:t>
      </w:r>
      <w:r w:rsidRPr="00532B58"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>še poslušajte pesem</w:t>
      </w:r>
      <w:r>
        <w:rPr>
          <w:rStyle w:val="Hiperpovezav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Volare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-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Cover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Rovazzi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Bambini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|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Canzoncine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e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Filastrocche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Bambini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by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Music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For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Happy</w:t>
      </w:r>
      <w:proofErr w:type="spellEnd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532B5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Kids</w:t>
      </w:r>
      <w:proofErr w:type="spellEnd"/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 ki jo dobite na spodnji povezavi.</w:t>
      </w:r>
    </w:p>
    <w:p w:rsidR="00532B58" w:rsidRPr="00532B58" w:rsidRDefault="00532B58" w:rsidP="00B93938">
      <w:pPr>
        <w:rPr>
          <w:rStyle w:val="Hiperpovezava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B93938" w:rsidRPr="00532B58" w:rsidRDefault="00066539" w:rsidP="00B93938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32B58" w:rsidRPr="00532B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https://www.youtube.com/watch?v=ZdDITpFfqOE</w:t>
        </w:r>
      </w:hyperlink>
      <w:r w:rsidR="00B93938" w:rsidRPr="00532B58">
        <w:rPr>
          <w:rFonts w:ascii="Times New Roman" w:hAnsi="Times New Roman" w:cs="Times New Roman"/>
          <w:sz w:val="24"/>
          <w:szCs w:val="24"/>
        </w:rPr>
        <w:br/>
      </w:r>
    </w:p>
    <w:p w:rsidR="00B93938" w:rsidRPr="00826AFD" w:rsidRDefault="00B93938" w:rsidP="00B939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675C65" w:rsidP="00B939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</w:t>
      </w:r>
      <w:r w:rsidR="00B93938" w:rsidRPr="0082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pozdrav,</w:t>
      </w:r>
      <w:r w:rsidR="00B93938"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B93938" w:rsidRDefault="00B93938" w:rsidP="00B93938">
      <w:pPr>
        <w:rPr>
          <w:rFonts w:ascii="Times New Roman" w:hAnsi="Times New Roman" w:cs="Times New Roman"/>
          <w:b/>
          <w:sz w:val="24"/>
          <w:szCs w:val="24"/>
        </w:rPr>
      </w:pPr>
    </w:p>
    <w:p w:rsidR="00B93938" w:rsidRDefault="00B93938" w:rsidP="00B93938">
      <w:pPr>
        <w:rPr>
          <w:rFonts w:ascii="Times New Roman" w:hAnsi="Times New Roman" w:cs="Times New Roman"/>
          <w:b/>
          <w:sz w:val="24"/>
          <w:szCs w:val="24"/>
        </w:rPr>
      </w:pPr>
    </w:p>
    <w:p w:rsidR="0042775E" w:rsidRDefault="0042775E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532B58" w:rsidRDefault="00532B58" w:rsidP="00532B58"/>
    <w:p w:rsidR="00675C65" w:rsidRDefault="00675C65" w:rsidP="00532B58"/>
    <w:p w:rsidR="00B93938" w:rsidRDefault="00B93938" w:rsidP="0053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C">
        <w:rPr>
          <w:rFonts w:ascii="Times New Roman" w:hAnsi="Times New Roman" w:cs="Times New Roman"/>
          <w:b/>
          <w:sz w:val="24"/>
          <w:szCs w:val="24"/>
        </w:rPr>
        <w:lastRenderedPageBreak/>
        <w:t>COME SI MUOVONO GLI ANIMALI – KAKO SE PREMIKAJO ŽIVALI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05483B">
        <w:rPr>
          <w:rFonts w:ascii="Times New Roman" w:hAnsi="Times New Roman" w:cs="Times New Roman"/>
          <w:b/>
          <w:sz w:val="24"/>
          <w:szCs w:val="24"/>
        </w:rPr>
        <w:t>I) Poveži sliko z ustrezno dejavnostjo.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noProof/>
          <w:lang w:eastAsia="sl-SI"/>
        </w:rPr>
        <w:drawing>
          <wp:inline distT="0" distB="0" distL="0" distR="0" wp14:anchorId="32E872F2" wp14:editId="1A8E698F">
            <wp:extent cx="923925" cy="923925"/>
            <wp:effectExtent l="0" t="0" r="9525" b="9525"/>
            <wp:docPr id="1" name="Slika 1" descr="Rezultat iskanja slik za arrampicars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rrampicarsi 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2. </w:t>
      </w:r>
      <w:r>
        <w:rPr>
          <w:noProof/>
          <w:lang w:eastAsia="sl-SI"/>
        </w:rPr>
        <w:drawing>
          <wp:inline distT="0" distB="0" distL="0" distR="0" wp14:anchorId="64745CE7" wp14:editId="5F1CEE78">
            <wp:extent cx="783568" cy="1215390"/>
            <wp:effectExtent l="0" t="0" r="0" b="3810"/>
            <wp:docPr id="2" name="Slika 2" descr="Rezultat iskanja slik za corre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rrere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4" cy="12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73F568A7" wp14:editId="28BCC090">
            <wp:extent cx="1066800" cy="1066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noProof/>
          <w:lang w:eastAsia="sl-SI"/>
        </w:rPr>
        <w:drawing>
          <wp:inline distT="0" distB="0" distL="0" distR="0" wp14:anchorId="6C340B62" wp14:editId="23A59BD9">
            <wp:extent cx="1066800" cy="693747"/>
            <wp:effectExtent l="0" t="0" r="0" b="0"/>
            <wp:docPr id="5" name="Slika 5" descr="Disegno da colorare nuo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a colorare nuot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14282" r="5802" b="6038"/>
                    <a:stretch/>
                  </pic:blipFill>
                  <pic:spPr bwMode="auto">
                    <a:xfrm>
                      <a:off x="0" y="0"/>
                      <a:ext cx="1086289" cy="70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>
        <w:rPr>
          <w:noProof/>
          <w:lang w:eastAsia="sl-SI"/>
        </w:rPr>
        <w:drawing>
          <wp:inline distT="0" distB="0" distL="0" distR="0" wp14:anchorId="2358A761" wp14:editId="1B19FC06">
            <wp:extent cx="1123954" cy="638810"/>
            <wp:effectExtent l="0" t="0" r="0" b="8890"/>
            <wp:docPr id="6" name="Slika 6" descr="Rezultat iskanja slik za striscia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risciare da colo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9" cy="6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B93938" w:rsidRPr="00DF3254" w:rsidRDefault="00B93938" w:rsidP="00B93938">
      <w:pPr>
        <w:pStyle w:val="Odstavekseznama"/>
        <w:numPr>
          <w:ilvl w:val="0"/>
          <w:numId w:val="1"/>
        </w:num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VOLA      B) STRISCIA       C) SI ARRAMPICA       D) NUOTA      E) CORRE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38" w:rsidRDefault="00B93938" w:rsidP="00B93938">
      <w:pPr>
        <w:rPr>
          <w:rFonts w:ascii="Times New Roman" w:hAnsi="Times New Roman" w:cs="Times New Roman"/>
          <w:b/>
          <w:sz w:val="24"/>
          <w:szCs w:val="24"/>
        </w:rPr>
      </w:pPr>
    </w:p>
    <w:p w:rsidR="00B93938" w:rsidRDefault="00B93938" w:rsidP="00B93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Smiselno poveži stavke: kako se najpogosteje premikajo naslednje živali.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330F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La rana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vola.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L'uccello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 salta.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gatto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striscia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chiocciola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Smiselno poveži stavke: koliko nog imajo živali.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L'orso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serpente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ha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ragno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93938" w:rsidTr="00210181"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93938" w:rsidRDefault="00B93938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38" w:rsidRDefault="00B93938" w:rsidP="00B9393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B93938" w:rsidRDefault="00B93938"/>
    <w:sectPr w:rsidR="00B9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00"/>
    <w:multiLevelType w:val="hybridMultilevel"/>
    <w:tmpl w:val="9EA0D554"/>
    <w:lvl w:ilvl="0" w:tplc="A81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48"/>
    <w:rsid w:val="00066539"/>
    <w:rsid w:val="0042775E"/>
    <w:rsid w:val="00532B58"/>
    <w:rsid w:val="00675C65"/>
    <w:rsid w:val="007C1748"/>
    <w:rsid w:val="00B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46E8-299D-4988-A5D4-D6BAA9C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3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939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93938"/>
    <w:pPr>
      <w:ind w:left="720"/>
      <w:contextualSpacing/>
    </w:pPr>
  </w:style>
  <w:style w:type="table" w:styleId="Tabelamrea">
    <w:name w:val="Table Grid"/>
    <w:basedOn w:val="Navadnatabela"/>
    <w:uiPriority w:val="39"/>
    <w:rsid w:val="00B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3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DITpFfqOE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Mt4pDnR3gh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2020-03-24T13:34:00Z</dcterms:created>
  <dcterms:modified xsi:type="dcterms:W3CDTF">2020-03-24T13:34:00Z</dcterms:modified>
</cp:coreProperties>
</file>